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E6" w:rsidRDefault="002A5F8F" w:rsidP="002A5F8F">
      <w:r>
        <w:t>Администрация Калевальского муниципального района  доводит до сведения: по данным Территориального отдела Управления Роспотребнадзора по Республике Карелия в г.</w:t>
      </w:r>
      <w:r w:rsidR="00E30C89">
        <w:t xml:space="preserve"> </w:t>
      </w:r>
      <w:r>
        <w:t xml:space="preserve">Костомукша, Муезерском. </w:t>
      </w:r>
      <w:proofErr w:type="gramStart"/>
      <w:r>
        <w:t>Калевальском и Суоярвском районах -  по результатам федерального государственного санитарно-</w:t>
      </w:r>
      <w:r w:rsidR="00E30C89">
        <w:t>эпидемиологического</w:t>
      </w:r>
      <w:r>
        <w:t xml:space="preserve"> надзора</w:t>
      </w:r>
      <w:r w:rsidR="00E30C89">
        <w:t xml:space="preserve"> </w:t>
      </w:r>
      <w:r>
        <w:t>средние уровни показателей проб питьевой воды после водоподготовки</w:t>
      </w:r>
      <w:r w:rsidR="00E20AE6">
        <w:t xml:space="preserve"> на водопроводных очистных сооружениях п. Калевала</w:t>
      </w:r>
      <w:r>
        <w:t>, отобранные в течение 201</w:t>
      </w:r>
      <w:r w:rsidR="009A406F">
        <w:t>7</w:t>
      </w:r>
      <w:r>
        <w:t xml:space="preserve"> года, не соответствуют нормативам качества питьевой воды – СанПин 2.1.4.1074-01 «Питьевая вода.</w:t>
      </w:r>
      <w:proofErr w:type="gramEnd"/>
      <w:r>
        <w:t xml:space="preserve">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="00E20AE6">
        <w:t>.</w:t>
      </w:r>
      <w:r w:rsidR="003B2439">
        <w:t xml:space="preserve"> </w:t>
      </w:r>
      <w:r>
        <w:t>Средний уровень показателя железо общее</w:t>
      </w:r>
      <w:r w:rsidR="00E20AE6">
        <w:t xml:space="preserve"> составил</w:t>
      </w:r>
      <w:r>
        <w:t xml:space="preserve"> 0,</w:t>
      </w:r>
      <w:r w:rsidR="00E20AE6">
        <w:t>48</w:t>
      </w:r>
      <w:r>
        <w:t xml:space="preserve"> мг/</w:t>
      </w:r>
      <w:r w:rsidR="00E20AE6">
        <w:t>дм3</w:t>
      </w:r>
      <w:r>
        <w:t xml:space="preserve"> (гигиениче</w:t>
      </w:r>
      <w:r w:rsidR="003B2439">
        <w:t>ский норматив не более 0,3 мг</w:t>
      </w:r>
      <w:bookmarkStart w:id="0" w:name="_GoBack"/>
      <w:bookmarkEnd w:id="0"/>
      <w:r w:rsidR="00E20AE6">
        <w:t>/дм3</w:t>
      </w:r>
      <w:r w:rsidR="009A406F">
        <w:t>)</w:t>
      </w:r>
      <w:r>
        <w:t xml:space="preserve">. </w:t>
      </w:r>
      <w:r w:rsidR="003B2439">
        <w:t>Средний уровень показателя цветность  составил 27,6 град (норматив не более 20 град).</w:t>
      </w:r>
    </w:p>
    <w:p w:rsidR="002A5F8F" w:rsidRDefault="002A5F8F" w:rsidP="002A5F8F">
      <w:r>
        <w:t>В соответствии с ч. 4 ст</w:t>
      </w:r>
      <w:r w:rsidR="00E30C89">
        <w:t>.</w:t>
      </w:r>
      <w:r>
        <w:t xml:space="preserve"> 23 Федерального закона № 416-ФЗ «О водоснабжении и водоотведе</w:t>
      </w:r>
      <w:r w:rsidR="00E30C89">
        <w:t>нии» питьевая вода,</w:t>
      </w:r>
      <w:r>
        <w:t xml:space="preserve"> подаваемая абонентам с использованием централизованной системы холодного водоснабжения, считается соответствующей установленным  требованиям  в случае, если уровни показателей качества воды не превышают  нормативов качества питьевой воды более чем на величину допустимой ошибки метода определения.</w:t>
      </w:r>
    </w:p>
    <w:p w:rsidR="002A5F8F" w:rsidRDefault="002A5F8F" w:rsidP="002A5F8F"/>
    <w:p w:rsidR="002A5F8F" w:rsidRDefault="002A5F8F" w:rsidP="002A5F8F"/>
    <w:p w:rsidR="002A5F8F" w:rsidRDefault="002A5F8F" w:rsidP="002A5F8F">
      <w:r>
        <w:t>Отдел перспективного развития территорий</w:t>
      </w:r>
    </w:p>
    <w:p w:rsidR="002A5F8F" w:rsidRDefault="002A5F8F" w:rsidP="002A5F8F">
      <w:r>
        <w:t>Администрации Кале</w:t>
      </w:r>
      <w:r w:rsidR="00E30C89">
        <w:t>вальского муниципального района</w:t>
      </w:r>
      <w:r>
        <w:t>.</w:t>
      </w:r>
    </w:p>
    <w:p w:rsidR="001E31B1" w:rsidRDefault="003B2439"/>
    <w:sectPr w:rsidR="001E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F"/>
    <w:rsid w:val="002A5F8F"/>
    <w:rsid w:val="003B2439"/>
    <w:rsid w:val="0053596B"/>
    <w:rsid w:val="009A406F"/>
    <w:rsid w:val="00DE53EF"/>
    <w:rsid w:val="00E20AE6"/>
    <w:rsid w:val="00E30C89"/>
    <w:rsid w:val="00EF1A56"/>
    <w:rsid w:val="00F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2018-02-20T07:39:00Z</dcterms:created>
  <dcterms:modified xsi:type="dcterms:W3CDTF">2018-02-26T08:23:00Z</dcterms:modified>
</cp:coreProperties>
</file>